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2ED1" w14:textId="77777777" w:rsidR="00217A38" w:rsidRDefault="00217A38" w:rsidP="00217A38">
      <w:pPr>
        <w:spacing w:after="0"/>
        <w:rPr>
          <w:b/>
          <w:bCs/>
        </w:rPr>
      </w:pPr>
      <w:r>
        <w:rPr>
          <w:b/>
          <w:bCs/>
        </w:rPr>
        <w:t>Human Resources I</w:t>
      </w:r>
    </w:p>
    <w:p w14:paraId="273ED986" w14:textId="77777777" w:rsidR="00217A38" w:rsidRDefault="00217A38" w:rsidP="00217A38">
      <w:pPr>
        <w:spacing w:after="0"/>
        <w:rPr>
          <w:b/>
          <w:bCs/>
        </w:rPr>
      </w:pPr>
      <w:r>
        <w:rPr>
          <w:b/>
          <w:bCs/>
        </w:rPr>
        <w:t>Class Assignments</w:t>
      </w:r>
    </w:p>
    <w:p w14:paraId="358E65F2" w14:textId="4C9E42EC" w:rsidR="00217A38" w:rsidRDefault="0899C296" w:rsidP="00B24369">
      <w:pPr>
        <w:rPr>
          <w:b/>
          <w:bCs/>
        </w:rPr>
      </w:pPr>
      <w:r w:rsidRPr="0899C296">
        <w:rPr>
          <w:b/>
          <w:bCs/>
        </w:rPr>
        <w:t xml:space="preserve">Due </w:t>
      </w:r>
      <w:r w:rsidR="00775C57">
        <w:rPr>
          <w:b/>
          <w:bCs/>
        </w:rPr>
        <w:t>December 1, 2023</w:t>
      </w:r>
    </w:p>
    <w:p w14:paraId="141C07C5" w14:textId="7709299D" w:rsidR="00B24369" w:rsidRPr="00E435BC" w:rsidRDefault="00B24369" w:rsidP="00B24369">
      <w:pPr>
        <w:rPr>
          <w:b/>
          <w:bCs/>
        </w:rPr>
      </w:pPr>
      <w:r w:rsidRPr="00E435BC">
        <w:rPr>
          <w:b/>
          <w:bCs/>
        </w:rPr>
        <w:t>Assignment 2 – 25 points</w:t>
      </w:r>
      <w:r w:rsidR="00217A38">
        <w:rPr>
          <w:b/>
          <w:bCs/>
        </w:rPr>
        <w:t xml:space="preserve">   FLSA &amp; Payroll</w:t>
      </w:r>
    </w:p>
    <w:p w14:paraId="1262BD01" w14:textId="77777777" w:rsidR="00B24369" w:rsidRDefault="00B24369" w:rsidP="00B24369">
      <w:r>
        <w:t>Consider the following five positions, would you determine them to be exempt or nonexempt from the provisions of the Fair Labor Standards Act?  (2pts each)</w:t>
      </w:r>
    </w:p>
    <w:p w14:paraId="70F977D2" w14:textId="77777777" w:rsidR="00B24369" w:rsidRDefault="00B24369" w:rsidP="00B24369">
      <w:pPr>
        <w:pStyle w:val="ListParagraph"/>
        <w:numPr>
          <w:ilvl w:val="0"/>
          <w:numId w:val="1"/>
        </w:numPr>
      </w:pPr>
      <w:r>
        <w:t>HS Principal – holds a ND Principal Credential, all teachers report directly to this principal</w:t>
      </w:r>
    </w:p>
    <w:p w14:paraId="2D76B6CA" w14:textId="77777777" w:rsidR="00B24369" w:rsidRDefault="00B24369" w:rsidP="00B24369">
      <w:pPr>
        <w:pStyle w:val="ListParagraph"/>
        <w:numPr>
          <w:ilvl w:val="0"/>
          <w:numId w:val="1"/>
        </w:numPr>
        <w:spacing w:after="0"/>
      </w:pPr>
      <w:r>
        <w:t>School Custodian – one of two custodians in the school, both report directly to the principal</w:t>
      </w:r>
    </w:p>
    <w:p w14:paraId="3E4F34D5" w14:textId="139777CF" w:rsidR="00B24369" w:rsidRDefault="00B24369" w:rsidP="00B24369">
      <w:pPr>
        <w:pStyle w:val="ListParagraph"/>
        <w:numPr>
          <w:ilvl w:val="0"/>
          <w:numId w:val="1"/>
        </w:numPr>
      </w:pPr>
      <w:r>
        <w:t xml:space="preserve">Elementary School Administrative Assistant – manages the office operations with help from a paraprofessional for part of the day, </w:t>
      </w:r>
      <w:r w:rsidR="00683478">
        <w:t xml:space="preserve">but </w:t>
      </w:r>
      <w:r>
        <w:t>does not supervise</w:t>
      </w:r>
      <w:r w:rsidR="00683478">
        <w:t xml:space="preserve"> the paraprofessional</w:t>
      </w:r>
      <w:r>
        <w:t>, reports to the school principal</w:t>
      </w:r>
    </w:p>
    <w:p w14:paraId="7FAA93DC" w14:textId="77777777" w:rsidR="00B24369" w:rsidRDefault="00B24369" w:rsidP="00B24369">
      <w:pPr>
        <w:pStyle w:val="ListParagraph"/>
        <w:numPr>
          <w:ilvl w:val="0"/>
          <w:numId w:val="1"/>
        </w:numPr>
      </w:pPr>
      <w:r>
        <w:t>Science Teacher - reports directly to the school principal</w:t>
      </w:r>
    </w:p>
    <w:p w14:paraId="4DF75FDF" w14:textId="77777777" w:rsidR="00B24369" w:rsidRDefault="00B24369" w:rsidP="00B24369">
      <w:pPr>
        <w:pStyle w:val="ListParagraph"/>
        <w:numPr>
          <w:ilvl w:val="0"/>
          <w:numId w:val="1"/>
        </w:numPr>
      </w:pPr>
      <w:r>
        <w:t>Bus Driver – reports to the transportation manager</w:t>
      </w:r>
    </w:p>
    <w:p w14:paraId="2625DF15" w14:textId="77777777" w:rsidR="00B24369" w:rsidRDefault="00B24369" w:rsidP="00B24369">
      <w:pPr>
        <w:spacing w:after="0"/>
      </w:pPr>
    </w:p>
    <w:p w14:paraId="15EBDFC7" w14:textId="77777777" w:rsidR="00B24369" w:rsidRDefault="00B24369" w:rsidP="00B24369">
      <w:pPr>
        <w:spacing w:after="0"/>
      </w:pPr>
      <w:r>
        <w:t>Payroll problems: compute payroll gross pay for each of the above positions:  (3 pts each)</w:t>
      </w:r>
    </w:p>
    <w:p w14:paraId="14F4A325" w14:textId="77777777" w:rsidR="00B24369" w:rsidRDefault="00B24369" w:rsidP="00B24369">
      <w:pPr>
        <w:pStyle w:val="ListParagraph"/>
        <w:numPr>
          <w:ilvl w:val="0"/>
          <w:numId w:val="2"/>
        </w:numPr>
        <w:spacing w:after="0"/>
      </w:pPr>
      <w:r>
        <w:t xml:space="preserve">assume a bi-weekly pay period </w:t>
      </w:r>
    </w:p>
    <w:p w14:paraId="082391B8" w14:textId="77777777" w:rsidR="00B24369" w:rsidRDefault="00B24369" w:rsidP="00B24369">
      <w:pPr>
        <w:pStyle w:val="ListParagraph"/>
        <w:numPr>
          <w:ilvl w:val="0"/>
          <w:numId w:val="2"/>
        </w:numPr>
      </w:pPr>
      <w:r>
        <w:t>the pay week begins on Monday and ends on Sunday</w:t>
      </w:r>
    </w:p>
    <w:p w14:paraId="5799FA10" w14:textId="77777777" w:rsidR="00B24369" w:rsidRDefault="00B24369" w:rsidP="00B24369">
      <w:pPr>
        <w:pStyle w:val="ListParagraph"/>
      </w:pPr>
    </w:p>
    <w:p w14:paraId="491B16D2" w14:textId="77777777" w:rsidR="00B24369" w:rsidRDefault="00B24369" w:rsidP="00B24369">
      <w:pPr>
        <w:spacing w:after="0"/>
      </w:pPr>
      <w:r>
        <w:t>1.</w:t>
      </w:r>
      <w:r>
        <w:tab/>
        <w:t>HS Principal</w:t>
      </w:r>
    </w:p>
    <w:p w14:paraId="2F475C6B" w14:textId="77777777" w:rsidR="00B24369" w:rsidRDefault="00B24369" w:rsidP="00B24369">
      <w:pPr>
        <w:spacing w:after="0"/>
      </w:pPr>
      <w:r>
        <w:t xml:space="preserve">Annual Salary </w:t>
      </w:r>
      <w:r>
        <w:tab/>
      </w:r>
      <w:r>
        <w:tab/>
        <w:t>$98,800</w:t>
      </w:r>
    </w:p>
    <w:p w14:paraId="5FB13E73" w14:textId="77777777" w:rsidR="00B24369" w:rsidRDefault="00B24369" w:rsidP="00B24369">
      <w:pPr>
        <w:spacing w:after="0"/>
      </w:pPr>
      <w:r>
        <w:t>Bi-weekly Salary</w:t>
      </w:r>
      <w:r>
        <w:tab/>
      </w:r>
      <w:r>
        <w:tab/>
        <w:t>$3,800 for 26 pay periods</w:t>
      </w:r>
    </w:p>
    <w:p w14:paraId="350BD4CA" w14:textId="77777777" w:rsidR="00E64AA1" w:rsidRDefault="00E64AA1" w:rsidP="00B24369">
      <w:pPr>
        <w:spacing w:after="0"/>
      </w:pPr>
    </w:p>
    <w:p w14:paraId="2DB5A9DB" w14:textId="615DA8CF" w:rsidR="00B24369" w:rsidRDefault="00B24369" w:rsidP="00B24369">
      <w:pPr>
        <w:spacing w:after="0"/>
      </w:pPr>
      <w:r>
        <w:tab/>
        <w:t xml:space="preserve">Week 1:  </w:t>
      </w:r>
      <w:r w:rsidR="006B7507">
        <w:tab/>
      </w:r>
      <w:r>
        <w:t>56 hours</w:t>
      </w:r>
      <w:r w:rsidR="006B7507">
        <w:t xml:space="preserve"> worked</w:t>
      </w:r>
    </w:p>
    <w:p w14:paraId="234CE807" w14:textId="77777777" w:rsidR="00B634D5" w:rsidRDefault="00B634D5" w:rsidP="00B24369">
      <w:pPr>
        <w:spacing w:after="0"/>
      </w:pPr>
    </w:p>
    <w:p w14:paraId="6A15CCC6" w14:textId="61220814" w:rsidR="006B7507" w:rsidRDefault="00B24369" w:rsidP="00B24369">
      <w:pPr>
        <w:spacing w:after="0"/>
      </w:pPr>
      <w:r>
        <w:tab/>
        <w:t xml:space="preserve">Week 2: </w:t>
      </w:r>
      <w:r w:rsidR="006B7507">
        <w:tab/>
      </w:r>
      <w:r>
        <w:t>42 hours</w:t>
      </w:r>
      <w:r w:rsidR="006B7507">
        <w:t xml:space="preserve"> worked</w:t>
      </w:r>
    </w:p>
    <w:p w14:paraId="1F33BEFD" w14:textId="77777777" w:rsidR="002D7066" w:rsidRDefault="006B7507" w:rsidP="002D7066">
      <w:pPr>
        <w:spacing w:after="0"/>
        <w:ind w:left="1440" w:firstLine="720"/>
      </w:pPr>
      <w:r w:rsidRPr="00FF3CA9">
        <w:rPr>
          <w:u w:val="single"/>
        </w:rPr>
        <w:t>12</w:t>
      </w:r>
      <w:r>
        <w:t xml:space="preserve"> </w:t>
      </w:r>
      <w:r w:rsidR="002D7066">
        <w:t xml:space="preserve">hours </w:t>
      </w:r>
      <w:r w:rsidR="00B24369">
        <w:t xml:space="preserve">sick leave </w:t>
      </w:r>
    </w:p>
    <w:p w14:paraId="0837B678" w14:textId="35FF1DF4" w:rsidR="002D7066" w:rsidRDefault="00B634D5" w:rsidP="002D7066">
      <w:pPr>
        <w:spacing w:after="0"/>
        <w:ind w:left="1440" w:firstLine="720"/>
      </w:pPr>
      <w:r>
        <w:t>54 total hours week 2</w:t>
      </w:r>
    </w:p>
    <w:p w14:paraId="5673F927" w14:textId="2FA653BA" w:rsidR="00B24369" w:rsidRDefault="00B24369" w:rsidP="002D7066">
      <w:pPr>
        <w:spacing w:after="0"/>
      </w:pPr>
      <w:r>
        <w:t>What is the Gross pay amount for this bi-weekly payroll?</w:t>
      </w:r>
    </w:p>
    <w:p w14:paraId="3A2A3C36" w14:textId="77777777" w:rsidR="00B24369" w:rsidRDefault="00B24369" w:rsidP="00B24369">
      <w:pPr>
        <w:spacing w:after="0"/>
      </w:pPr>
    </w:p>
    <w:p w14:paraId="0154C4CE" w14:textId="77777777" w:rsidR="00B24369" w:rsidRDefault="00B24369" w:rsidP="00B24369">
      <w:pPr>
        <w:spacing w:after="0"/>
      </w:pPr>
      <w:r>
        <w:t>2.</w:t>
      </w:r>
      <w:r>
        <w:tab/>
        <w:t>Custodian</w:t>
      </w:r>
    </w:p>
    <w:p w14:paraId="2C0EB681" w14:textId="77777777" w:rsidR="00B24369" w:rsidRDefault="00B24369" w:rsidP="00B24369">
      <w:pPr>
        <w:spacing w:after="0"/>
      </w:pPr>
      <w:r>
        <w:t>Paid Hourly</w:t>
      </w:r>
      <w:r>
        <w:tab/>
      </w:r>
      <w:r>
        <w:tab/>
        <w:t>$15 per hour</w:t>
      </w:r>
    </w:p>
    <w:p w14:paraId="6DC837A5" w14:textId="77777777" w:rsidR="00E64AA1" w:rsidRDefault="00E64AA1" w:rsidP="00B24369">
      <w:pPr>
        <w:spacing w:after="0"/>
      </w:pPr>
    </w:p>
    <w:p w14:paraId="0E90E3F0" w14:textId="77777777" w:rsidR="00D83962" w:rsidRDefault="00B24369" w:rsidP="00B24369">
      <w:pPr>
        <w:spacing w:after="0"/>
      </w:pPr>
      <w:r>
        <w:tab/>
        <w:t xml:space="preserve">Week 1:  </w:t>
      </w:r>
      <w:r w:rsidR="001307D4">
        <w:tab/>
      </w:r>
      <w:r w:rsidR="00D83962">
        <w:t>35 hours worked</w:t>
      </w:r>
    </w:p>
    <w:p w14:paraId="44E98A45" w14:textId="4050C847" w:rsidR="00D83962" w:rsidRDefault="00D83962" w:rsidP="00D83962">
      <w:pPr>
        <w:spacing w:after="0"/>
        <w:ind w:left="1440" w:firstLine="720"/>
      </w:pPr>
      <w:r>
        <w:t xml:space="preserve"> </w:t>
      </w:r>
      <w:r w:rsidR="00C542E6">
        <w:t xml:space="preserve"> </w:t>
      </w:r>
      <w:r>
        <w:t>2 hours sick leave</w:t>
      </w:r>
    </w:p>
    <w:p w14:paraId="4B7C3806" w14:textId="7620233B" w:rsidR="00B24369" w:rsidRDefault="00497AE6" w:rsidP="00D83962">
      <w:pPr>
        <w:spacing w:after="0"/>
        <w:ind w:left="1440" w:firstLine="720"/>
      </w:pPr>
      <w:r w:rsidRPr="00FF3CA9">
        <w:rPr>
          <w:u w:val="single"/>
        </w:rPr>
        <w:t xml:space="preserve"> </w:t>
      </w:r>
      <w:r w:rsidR="00C542E6">
        <w:rPr>
          <w:u w:val="single"/>
        </w:rPr>
        <w:t xml:space="preserve"> </w:t>
      </w:r>
      <w:r w:rsidR="00D83962" w:rsidRPr="00FF3CA9">
        <w:rPr>
          <w:u w:val="single"/>
        </w:rPr>
        <w:t>4</w:t>
      </w:r>
      <w:r w:rsidR="00D83962">
        <w:t xml:space="preserve"> hours vacation</w:t>
      </w:r>
    </w:p>
    <w:p w14:paraId="30C38680" w14:textId="5699C980" w:rsidR="00497AE6" w:rsidRDefault="00497AE6" w:rsidP="00497AE6">
      <w:pPr>
        <w:spacing w:after="0"/>
      </w:pPr>
      <w:r>
        <w:tab/>
      </w:r>
      <w:r>
        <w:tab/>
      </w:r>
      <w:r>
        <w:tab/>
        <w:t>41 total hours week 1</w:t>
      </w:r>
    </w:p>
    <w:p w14:paraId="44485D1E" w14:textId="77777777" w:rsidR="00497AE6" w:rsidRDefault="00497AE6" w:rsidP="00D83962">
      <w:pPr>
        <w:spacing w:after="0"/>
        <w:ind w:left="1440" w:firstLine="720"/>
      </w:pPr>
    </w:p>
    <w:p w14:paraId="777E1641" w14:textId="3FD5C4C2" w:rsidR="00B24369" w:rsidRDefault="00B24369" w:rsidP="00B24369">
      <w:pPr>
        <w:spacing w:after="0"/>
      </w:pPr>
      <w:r>
        <w:tab/>
        <w:t xml:space="preserve">Week 2:  </w:t>
      </w:r>
      <w:r w:rsidR="00A86970">
        <w:tab/>
        <w:t>45 hours worked</w:t>
      </w:r>
    </w:p>
    <w:p w14:paraId="5C0F55D1" w14:textId="77777777" w:rsidR="00A86970" w:rsidRDefault="00A86970" w:rsidP="00B24369">
      <w:pPr>
        <w:spacing w:after="0"/>
      </w:pPr>
    </w:p>
    <w:p w14:paraId="3B28BC7E" w14:textId="77777777" w:rsidR="00B24369" w:rsidRDefault="00B24369" w:rsidP="00B24369">
      <w:pPr>
        <w:spacing w:after="0"/>
      </w:pPr>
      <w:r>
        <w:t>Assume you are granting the use of the leave as hours shown above,</w:t>
      </w:r>
    </w:p>
    <w:p w14:paraId="24D3F170" w14:textId="77777777" w:rsidR="00B24369" w:rsidRDefault="00B24369" w:rsidP="00B24369">
      <w:pPr>
        <w:spacing w:after="0"/>
      </w:pPr>
      <w:r>
        <w:t>What is the Gross pay amount for bi-weekly payroll?</w:t>
      </w:r>
    </w:p>
    <w:p w14:paraId="71E209FC" w14:textId="77777777" w:rsidR="00B24369" w:rsidRDefault="00B24369" w:rsidP="00B24369">
      <w:pPr>
        <w:spacing w:after="0"/>
      </w:pPr>
    </w:p>
    <w:p w14:paraId="07A60083" w14:textId="77777777" w:rsidR="00B24369" w:rsidRDefault="00B24369" w:rsidP="00B24369">
      <w:pPr>
        <w:spacing w:after="0"/>
      </w:pPr>
      <w:r>
        <w:t>3.</w:t>
      </w:r>
      <w:r>
        <w:tab/>
        <w:t>Elementary School Admin Assistant</w:t>
      </w:r>
    </w:p>
    <w:p w14:paraId="066E4DBA" w14:textId="77777777" w:rsidR="00B24369" w:rsidRDefault="00B24369" w:rsidP="00B24369">
      <w:pPr>
        <w:spacing w:after="0"/>
      </w:pPr>
      <w:r>
        <w:t>Paid Hourly</w:t>
      </w:r>
      <w:r>
        <w:tab/>
      </w:r>
      <w:r>
        <w:tab/>
        <w:t>$18 per hour</w:t>
      </w:r>
    </w:p>
    <w:p w14:paraId="45EB76B8" w14:textId="77777777" w:rsidR="00C542E6" w:rsidRDefault="00C542E6" w:rsidP="00B24369">
      <w:pPr>
        <w:spacing w:after="0"/>
      </w:pPr>
    </w:p>
    <w:p w14:paraId="796FB8E8" w14:textId="77777777" w:rsidR="00C542E6" w:rsidRDefault="00B24369" w:rsidP="00B24369">
      <w:pPr>
        <w:spacing w:after="0"/>
      </w:pPr>
      <w:r>
        <w:tab/>
        <w:t xml:space="preserve">Week 1:  </w:t>
      </w:r>
      <w:r w:rsidR="00C542E6">
        <w:tab/>
        <w:t>32 hours worked</w:t>
      </w:r>
    </w:p>
    <w:p w14:paraId="466A7A7F" w14:textId="77777777" w:rsidR="00C542E6" w:rsidRDefault="00C542E6" w:rsidP="00C542E6">
      <w:pPr>
        <w:spacing w:after="0"/>
        <w:ind w:left="1440" w:firstLine="720"/>
      </w:pPr>
      <w:r>
        <w:t xml:space="preserve">   1 hour sick leave</w:t>
      </w:r>
    </w:p>
    <w:p w14:paraId="48F81115" w14:textId="77777777" w:rsidR="00C542E6" w:rsidRDefault="00C542E6" w:rsidP="00C542E6">
      <w:pPr>
        <w:spacing w:after="0"/>
        <w:ind w:left="2160"/>
      </w:pPr>
      <w:r w:rsidRPr="00EE1DC4">
        <w:rPr>
          <w:u w:val="single"/>
        </w:rPr>
        <w:t xml:space="preserve">   8</w:t>
      </w:r>
      <w:r>
        <w:t xml:space="preserve"> hours vacation</w:t>
      </w:r>
    </w:p>
    <w:p w14:paraId="50A88B85" w14:textId="2D324774" w:rsidR="00B24369" w:rsidRDefault="00EE1DC4" w:rsidP="00C542E6">
      <w:pPr>
        <w:spacing w:after="0"/>
        <w:ind w:left="2160"/>
      </w:pPr>
      <w:r>
        <w:t xml:space="preserve"> 41 total hours week 1</w:t>
      </w:r>
    </w:p>
    <w:p w14:paraId="017C2EE9" w14:textId="77777777" w:rsidR="00EE1DC4" w:rsidRDefault="00EE1DC4" w:rsidP="00C542E6">
      <w:pPr>
        <w:spacing w:after="0"/>
        <w:ind w:left="2160"/>
      </w:pPr>
    </w:p>
    <w:p w14:paraId="6CFD5AEF" w14:textId="22CEC22F" w:rsidR="00B24369" w:rsidRDefault="00B24369" w:rsidP="00B24369">
      <w:pPr>
        <w:spacing w:after="0"/>
      </w:pPr>
      <w:r>
        <w:tab/>
        <w:t xml:space="preserve">Week 2:  </w:t>
      </w:r>
      <w:r w:rsidR="00947AFF">
        <w:tab/>
        <w:t>40 hours worked</w:t>
      </w:r>
    </w:p>
    <w:p w14:paraId="1831BDF7" w14:textId="77777777" w:rsidR="00947AFF" w:rsidRDefault="00947AFF" w:rsidP="00B24369">
      <w:pPr>
        <w:spacing w:after="0"/>
      </w:pPr>
    </w:p>
    <w:p w14:paraId="4E96790F" w14:textId="77777777" w:rsidR="00B24369" w:rsidRDefault="00B24369" w:rsidP="00B24369">
      <w:pPr>
        <w:spacing w:after="0"/>
      </w:pPr>
      <w:r>
        <w:t>Assume you are granting the use leave hours as shown above,</w:t>
      </w:r>
    </w:p>
    <w:p w14:paraId="7DAF2690" w14:textId="77777777" w:rsidR="00B24369" w:rsidRDefault="00B24369" w:rsidP="00B24369">
      <w:pPr>
        <w:spacing w:after="0"/>
      </w:pPr>
      <w:r>
        <w:t>What is the Gross pay amount for</w:t>
      </w:r>
      <w:r w:rsidRPr="005F08DE">
        <w:t xml:space="preserve"> </w:t>
      </w:r>
      <w:r>
        <w:t>bi-weekly payroll?</w:t>
      </w:r>
    </w:p>
    <w:p w14:paraId="436754A7" w14:textId="77777777" w:rsidR="00B24369" w:rsidRDefault="00B24369" w:rsidP="00B24369">
      <w:pPr>
        <w:spacing w:after="0"/>
      </w:pPr>
    </w:p>
    <w:p w14:paraId="6E276BB3" w14:textId="31616574" w:rsidR="00B24369" w:rsidRDefault="00B24369" w:rsidP="00B24369">
      <w:pPr>
        <w:spacing w:after="0"/>
      </w:pPr>
      <w:r>
        <w:t>4.</w:t>
      </w:r>
      <w:r>
        <w:tab/>
        <w:t>Science Teacher</w:t>
      </w:r>
    </w:p>
    <w:p w14:paraId="795B947B" w14:textId="77777777" w:rsidR="00B24369" w:rsidRDefault="00B24369" w:rsidP="00B24369">
      <w:pPr>
        <w:spacing w:after="0"/>
      </w:pPr>
      <w:r>
        <w:t xml:space="preserve">Annual Salary </w:t>
      </w:r>
      <w:r>
        <w:tab/>
      </w:r>
      <w:r>
        <w:tab/>
        <w:t>$67,830 contract</w:t>
      </w:r>
    </w:p>
    <w:p w14:paraId="495C2699" w14:textId="77777777" w:rsidR="00B24369" w:rsidRDefault="00B24369" w:rsidP="00B24369">
      <w:pPr>
        <w:spacing w:after="0"/>
      </w:pPr>
      <w:r>
        <w:t>Bi-weekly Salary</w:t>
      </w:r>
      <w:r>
        <w:tab/>
        <w:t>$3,230 over 21 pay periods Sept to May</w:t>
      </w:r>
    </w:p>
    <w:p w14:paraId="761F98A9" w14:textId="77777777" w:rsidR="007F3BC4" w:rsidRDefault="007F3BC4" w:rsidP="00B24369">
      <w:pPr>
        <w:spacing w:after="0"/>
      </w:pPr>
    </w:p>
    <w:p w14:paraId="7458AD39" w14:textId="77777777" w:rsidR="007F3BC4" w:rsidRDefault="00B24369" w:rsidP="00B24369">
      <w:pPr>
        <w:spacing w:after="0"/>
      </w:pPr>
      <w:r>
        <w:tab/>
        <w:t xml:space="preserve">Week 1:  </w:t>
      </w:r>
      <w:r w:rsidR="007F3BC4">
        <w:tab/>
        <w:t>31 hours worked</w:t>
      </w:r>
    </w:p>
    <w:p w14:paraId="6DBA9548" w14:textId="77777777" w:rsidR="00211603" w:rsidRDefault="007F3BC4" w:rsidP="007F3BC4">
      <w:pPr>
        <w:spacing w:after="0"/>
        <w:ind w:left="1440" w:firstLine="720"/>
      </w:pPr>
      <w:r>
        <w:t xml:space="preserve">   6 </w:t>
      </w:r>
      <w:r w:rsidR="00211603">
        <w:t>hours sick leave</w:t>
      </w:r>
    </w:p>
    <w:p w14:paraId="775E284F" w14:textId="77777777" w:rsidR="00211603" w:rsidRDefault="00211603" w:rsidP="00211603">
      <w:pPr>
        <w:spacing w:after="0"/>
        <w:ind w:left="1440" w:firstLine="720"/>
      </w:pPr>
      <w:r w:rsidRPr="00211603">
        <w:rPr>
          <w:u w:val="single"/>
        </w:rPr>
        <w:t xml:space="preserve">    3</w:t>
      </w:r>
      <w:r>
        <w:t xml:space="preserve"> hours personal leave </w:t>
      </w:r>
    </w:p>
    <w:p w14:paraId="354F4E2F" w14:textId="3F10B15E" w:rsidR="00211603" w:rsidRDefault="00EF1FBF" w:rsidP="00211603">
      <w:pPr>
        <w:spacing w:after="0"/>
        <w:ind w:left="1440" w:firstLine="720"/>
      </w:pPr>
      <w:r>
        <w:t>40 total hours week 1</w:t>
      </w:r>
    </w:p>
    <w:p w14:paraId="5B656EC0" w14:textId="77777777" w:rsidR="00EF1FBF" w:rsidRDefault="00EF1FBF" w:rsidP="00211603">
      <w:pPr>
        <w:spacing w:after="0"/>
        <w:ind w:left="1440" w:firstLine="720"/>
      </w:pPr>
    </w:p>
    <w:p w14:paraId="420E21E8" w14:textId="336C4C91" w:rsidR="00B24369" w:rsidRDefault="00B24369" w:rsidP="00BE25E6">
      <w:pPr>
        <w:spacing w:after="0"/>
        <w:ind w:firstLine="720"/>
      </w:pPr>
      <w:r>
        <w:t xml:space="preserve">Week 2:  </w:t>
      </w:r>
      <w:r w:rsidR="00EF1FBF">
        <w:tab/>
        <w:t>44 hours worked</w:t>
      </w:r>
    </w:p>
    <w:p w14:paraId="6D2FC661" w14:textId="77777777" w:rsidR="00EF1FBF" w:rsidRDefault="00EF1FBF" w:rsidP="00EF1FBF">
      <w:pPr>
        <w:spacing w:after="0"/>
      </w:pPr>
    </w:p>
    <w:p w14:paraId="33379AD2" w14:textId="77777777" w:rsidR="00B24369" w:rsidRDefault="00B24369" w:rsidP="00B24369">
      <w:pPr>
        <w:spacing w:after="0"/>
      </w:pPr>
      <w:r>
        <w:t>What is the Gross pay amount for bi-weekly payroll?</w:t>
      </w:r>
    </w:p>
    <w:p w14:paraId="773B4673" w14:textId="77777777" w:rsidR="00B24369" w:rsidRDefault="00B24369" w:rsidP="00B24369">
      <w:pPr>
        <w:spacing w:after="0"/>
      </w:pPr>
    </w:p>
    <w:p w14:paraId="380A93A7" w14:textId="77777777" w:rsidR="00B24369" w:rsidRDefault="00B24369" w:rsidP="00B24369">
      <w:pPr>
        <w:spacing w:after="0"/>
      </w:pPr>
      <w:r>
        <w:t>5.</w:t>
      </w:r>
      <w:r>
        <w:tab/>
        <w:t>Bus Driver</w:t>
      </w:r>
    </w:p>
    <w:p w14:paraId="08CF3A79" w14:textId="77777777" w:rsidR="00B24369" w:rsidRDefault="00B24369" w:rsidP="00B24369">
      <w:pPr>
        <w:spacing w:after="0"/>
      </w:pPr>
      <w:r>
        <w:t>Paid Hourly</w:t>
      </w:r>
      <w:r>
        <w:tab/>
      </w:r>
      <w:r>
        <w:tab/>
        <w:t>$17 per hour</w:t>
      </w:r>
    </w:p>
    <w:p w14:paraId="2E3C23F7" w14:textId="77777777" w:rsidR="00D96831" w:rsidRDefault="00D96831" w:rsidP="00B24369">
      <w:pPr>
        <w:spacing w:after="0"/>
      </w:pPr>
    </w:p>
    <w:p w14:paraId="6338A0A1" w14:textId="5CC23024" w:rsidR="00D96831" w:rsidRDefault="00B24369" w:rsidP="00BE25E6">
      <w:pPr>
        <w:spacing w:after="0"/>
        <w:ind w:firstLine="720"/>
      </w:pPr>
      <w:r>
        <w:t xml:space="preserve">Week 1:  </w:t>
      </w:r>
      <w:r w:rsidR="00D96831">
        <w:tab/>
        <w:t>42 hours worked</w:t>
      </w:r>
    </w:p>
    <w:p w14:paraId="1102EE67" w14:textId="000AE98B" w:rsidR="00B24369" w:rsidRDefault="00D96831" w:rsidP="00D96831">
      <w:pPr>
        <w:spacing w:after="0"/>
        <w:ind w:left="2160"/>
      </w:pPr>
      <w:r w:rsidRPr="00D96831">
        <w:rPr>
          <w:u w:val="single"/>
        </w:rPr>
        <w:t xml:space="preserve">  1</w:t>
      </w:r>
      <w:r>
        <w:t xml:space="preserve"> hour</w:t>
      </w:r>
      <w:r w:rsidR="004B0F25">
        <w:t xml:space="preserve"> </w:t>
      </w:r>
      <w:r>
        <w:t>sick leave</w:t>
      </w:r>
    </w:p>
    <w:p w14:paraId="52FA0D47" w14:textId="576B6820" w:rsidR="00D96831" w:rsidRDefault="00D96831" w:rsidP="00D96831">
      <w:pPr>
        <w:spacing w:after="0"/>
        <w:ind w:left="2160"/>
      </w:pPr>
      <w:r>
        <w:t>43 total hours week 2</w:t>
      </w:r>
    </w:p>
    <w:p w14:paraId="17D16C82" w14:textId="77777777" w:rsidR="00D96831" w:rsidRDefault="00D96831" w:rsidP="00D96831">
      <w:pPr>
        <w:spacing w:after="0"/>
        <w:ind w:left="2160"/>
      </w:pPr>
    </w:p>
    <w:p w14:paraId="3880B2F8" w14:textId="62931229" w:rsidR="00B24369" w:rsidRDefault="00B24369" w:rsidP="00B24369">
      <w:pPr>
        <w:spacing w:after="0"/>
      </w:pPr>
      <w:r>
        <w:tab/>
        <w:t xml:space="preserve">Week 2:  </w:t>
      </w:r>
      <w:r w:rsidR="00BE25E6">
        <w:tab/>
        <w:t>42 hours worked</w:t>
      </w:r>
    </w:p>
    <w:p w14:paraId="273A0710" w14:textId="77777777" w:rsidR="00BE25E6" w:rsidRDefault="00BE25E6" w:rsidP="00B24369">
      <w:pPr>
        <w:spacing w:after="0"/>
      </w:pPr>
    </w:p>
    <w:p w14:paraId="3C5EADDC" w14:textId="77777777" w:rsidR="00B24369" w:rsidRDefault="00B24369" w:rsidP="00B24369">
      <w:pPr>
        <w:spacing w:after="0"/>
      </w:pPr>
      <w:r>
        <w:t>Assume you are granting the use of leave hours shown above,</w:t>
      </w:r>
    </w:p>
    <w:p w14:paraId="17409BA1" w14:textId="77777777" w:rsidR="00B24369" w:rsidRDefault="00B24369" w:rsidP="00B24369">
      <w:pPr>
        <w:spacing w:after="0"/>
      </w:pPr>
      <w:r>
        <w:t>What is the Gross pay amount for</w:t>
      </w:r>
      <w:r w:rsidRPr="005F08DE">
        <w:t xml:space="preserve"> </w:t>
      </w:r>
      <w:r>
        <w:t>bi-weekly payroll?</w:t>
      </w:r>
    </w:p>
    <w:p w14:paraId="249F26A3" w14:textId="77777777" w:rsidR="00B24369" w:rsidRDefault="00B24369" w:rsidP="00B24369">
      <w:pPr>
        <w:spacing w:after="0"/>
      </w:pPr>
    </w:p>
    <w:p w14:paraId="089A0912" w14:textId="77777777" w:rsidR="00B24369" w:rsidRDefault="00B24369" w:rsidP="00B24369">
      <w:pPr>
        <w:spacing w:after="0"/>
      </w:pPr>
    </w:p>
    <w:p w14:paraId="185AA074" w14:textId="77777777" w:rsidR="00B24369" w:rsidRDefault="00B24369" w:rsidP="00B24369">
      <w:pPr>
        <w:spacing w:after="0"/>
      </w:pPr>
    </w:p>
    <w:p w14:paraId="54C6E3C2" w14:textId="77777777" w:rsidR="00DC6EB2" w:rsidRDefault="00DC6EB2"/>
    <w:sectPr w:rsidR="00DC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636"/>
    <w:multiLevelType w:val="hybridMultilevel"/>
    <w:tmpl w:val="921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419E"/>
    <w:multiLevelType w:val="hybridMultilevel"/>
    <w:tmpl w:val="B0C2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15330">
    <w:abstractNumId w:val="1"/>
  </w:num>
  <w:num w:numId="2" w16cid:durableId="188058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69"/>
    <w:rsid w:val="001307D4"/>
    <w:rsid w:val="00211603"/>
    <w:rsid w:val="00217A38"/>
    <w:rsid w:val="002D7066"/>
    <w:rsid w:val="003657D1"/>
    <w:rsid w:val="004072EF"/>
    <w:rsid w:val="00452C78"/>
    <w:rsid w:val="00497AE6"/>
    <w:rsid w:val="004B0F25"/>
    <w:rsid w:val="005305DE"/>
    <w:rsid w:val="00683478"/>
    <w:rsid w:val="006B7507"/>
    <w:rsid w:val="00725B33"/>
    <w:rsid w:val="00775C57"/>
    <w:rsid w:val="007F3BC4"/>
    <w:rsid w:val="00947AFF"/>
    <w:rsid w:val="00A86970"/>
    <w:rsid w:val="00B24369"/>
    <w:rsid w:val="00B634D5"/>
    <w:rsid w:val="00BE25E6"/>
    <w:rsid w:val="00C542E6"/>
    <w:rsid w:val="00CB5495"/>
    <w:rsid w:val="00D83962"/>
    <w:rsid w:val="00D96831"/>
    <w:rsid w:val="00DC6EB2"/>
    <w:rsid w:val="00E64AA1"/>
    <w:rsid w:val="00EE1DC4"/>
    <w:rsid w:val="00EF1FBF"/>
    <w:rsid w:val="00FF3CA9"/>
    <w:rsid w:val="0899C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C7D4"/>
  <w15:chartTrackingRefBased/>
  <w15:docId w15:val="{2CB512C7-809F-4432-B50E-BA6D872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Robin</dc:creator>
  <cp:keywords/>
  <dc:description/>
  <cp:lastModifiedBy>Robin H</cp:lastModifiedBy>
  <cp:revision>22</cp:revision>
  <dcterms:created xsi:type="dcterms:W3CDTF">2023-11-07T04:05:00Z</dcterms:created>
  <dcterms:modified xsi:type="dcterms:W3CDTF">2023-11-07T04:19:00Z</dcterms:modified>
</cp:coreProperties>
</file>